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D6" w:rsidRPr="008C51A1" w:rsidRDefault="002525D6" w:rsidP="002525D6">
      <w:pPr>
        <w:tabs>
          <w:tab w:val="left" w:pos="1245"/>
        </w:tabs>
        <w:spacing w:line="2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horzAnchor="margin" w:tblpY="1060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1842"/>
        <w:gridCol w:w="1276"/>
        <w:gridCol w:w="5475"/>
      </w:tblGrid>
      <w:tr w:rsidR="002525D6" w:rsidRPr="00DB55A6" w:rsidTr="00D20D4A">
        <w:trPr>
          <w:trHeight w:val="554"/>
        </w:trPr>
        <w:tc>
          <w:tcPr>
            <w:tcW w:w="2943" w:type="dxa"/>
            <w:gridSpan w:val="3"/>
            <w:shd w:val="clear" w:color="auto" w:fill="auto"/>
          </w:tcPr>
          <w:p w:rsidR="002525D6" w:rsidRPr="00603155" w:rsidRDefault="002525D6" w:rsidP="00D20D4A">
            <w:pPr>
              <w:pStyle w:val="a8"/>
              <w:widowControl w:val="0"/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155">
              <w:rPr>
                <w:rFonts w:ascii="標楷體" w:eastAsia="標楷體" w:hAnsi="標楷體" w:hint="eastAsia"/>
                <w:sz w:val="28"/>
                <w:szCs w:val="28"/>
              </w:rPr>
              <w:t>計畫編號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2525D6" w:rsidRPr="00603155" w:rsidRDefault="002525D6" w:rsidP="00D20D4A">
            <w:pPr>
              <w:pStyle w:val="a8"/>
              <w:widowControl w:val="0"/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155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</w:tr>
      <w:tr w:rsidR="002525D6" w:rsidRPr="00DB55A6" w:rsidTr="00D20D4A">
        <w:trPr>
          <w:trHeight w:val="555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2525D6" w:rsidRPr="00603155" w:rsidRDefault="002525D6" w:rsidP="00D20D4A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 -</w:t>
            </w:r>
          </w:p>
        </w:tc>
        <w:tc>
          <w:tcPr>
            <w:tcW w:w="6751" w:type="dxa"/>
            <w:gridSpan w:val="2"/>
            <w:shd w:val="clear" w:color="auto" w:fill="EDEDED"/>
            <w:vAlign w:val="center"/>
          </w:tcPr>
          <w:p w:rsidR="002525D6" w:rsidRPr="00603155" w:rsidRDefault="00E96D7A" w:rsidP="007E2237">
            <w:pPr>
              <w:pStyle w:val="a8"/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7D33C9">
              <w:rPr>
                <w:rFonts w:ascii="標楷體" w:eastAsia="標楷體" w:hAnsi="標楷體" w:hint="eastAsia"/>
                <w:szCs w:val="28"/>
              </w:rPr>
              <w:t>證照輔導班名稱</w:t>
            </w:r>
            <w:r w:rsidRPr="007D33C9">
              <w:rPr>
                <w:rFonts w:ascii="標楷體" w:eastAsia="標楷體" w:hAnsi="標楷體"/>
                <w:szCs w:val="28"/>
              </w:rPr>
              <w:t>：</w:t>
            </w:r>
            <w:r w:rsidRPr="007D33C9">
              <w:rPr>
                <w:rFonts w:ascii="Segoe UI Emoji" w:eastAsia="Segoe UI Emoji" w:hAnsi="Segoe UI Emoji" w:cs="Segoe UI Emoji" w:hint="eastAsia"/>
                <w:szCs w:val="32"/>
              </w:rPr>
              <w:t>○○○○○○</w:t>
            </w:r>
          </w:p>
        </w:tc>
      </w:tr>
      <w:tr w:rsidR="002525D6" w:rsidRPr="00DB55A6" w:rsidTr="00D20D4A">
        <w:trPr>
          <w:trHeight w:val="397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來源科目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用途與數量說明</w:t>
            </w:r>
            <w:r w:rsidRPr="002B411E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※必塡</w:t>
            </w:r>
          </w:p>
        </w:tc>
      </w:tr>
      <w:tr w:rsidR="002525D6" w:rsidRPr="00DB55A6" w:rsidTr="00F6715C">
        <w:trPr>
          <w:trHeight w:val="34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補助款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25D6" w:rsidRPr="006C5837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出席費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3C05D5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525D6" w:rsidRPr="00145738" w:rsidRDefault="002525D6" w:rsidP="00F6715C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525D6" w:rsidRPr="00DB55A6" w:rsidTr="00F6715C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25D6" w:rsidRPr="006C5837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講座鐘點費-外聘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3C05D5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525D6" w:rsidRPr="00145738" w:rsidRDefault="002525D6" w:rsidP="00F6715C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每小時○○元*○小時*○人=○○○元</w:t>
            </w:r>
          </w:p>
        </w:tc>
      </w:tr>
      <w:tr w:rsidR="002525D6" w:rsidRPr="00DB55A6" w:rsidTr="00F6715C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25D6" w:rsidRPr="006C5837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</w:t>
            </w:r>
            <w:proofErr w:type="gramStart"/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內聘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3C05D5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525D6" w:rsidRPr="00145738" w:rsidRDefault="002525D6" w:rsidP="00F6715C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每小時○○元*○小時*○人=○○○元</w:t>
            </w:r>
          </w:p>
        </w:tc>
      </w:tr>
      <w:tr w:rsidR="002525D6" w:rsidRPr="00DB55A6" w:rsidTr="00F6715C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25D6" w:rsidRPr="006C5837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全民健康保險補充保費(雇主)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3C05D5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525D6" w:rsidRPr="00145738" w:rsidRDefault="002525D6" w:rsidP="00F6715C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○○○元*2.11%=○○元</w:t>
            </w:r>
          </w:p>
        </w:tc>
      </w:tr>
      <w:tr w:rsidR="002525D6" w:rsidRPr="00DB55A6" w:rsidTr="00F6715C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25D6" w:rsidRPr="006C5837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活動材料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3C05D5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525D6" w:rsidRPr="003C05D5" w:rsidRDefault="002525D6" w:rsidP="00F6715C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請列舉所需</w:t>
            </w:r>
            <w:r>
              <w:rPr>
                <w:rFonts w:ascii="標楷體" w:eastAsia="標楷體" w:hAnsi="標楷體" w:hint="eastAsia"/>
                <w:sz w:val="20"/>
              </w:rPr>
              <w:t>一次性</w:t>
            </w:r>
            <w:r w:rsidRPr="00145738">
              <w:rPr>
                <w:rFonts w:ascii="標楷體" w:eastAsia="標楷體" w:hAnsi="標楷體" w:hint="eastAsia"/>
                <w:sz w:val="20"/>
              </w:rPr>
              <w:t>耗材</w:t>
            </w:r>
            <w:r w:rsidRPr="00145738">
              <w:rPr>
                <w:rFonts w:ascii="標楷體" w:eastAsia="標楷體" w:hAnsi="標楷體"/>
                <w:sz w:val="20"/>
              </w:rPr>
              <w:t>…</w:t>
            </w:r>
            <w:r w:rsidRPr="001457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</w:tr>
      <w:tr w:rsidR="002525D6" w:rsidRPr="00DB55A6" w:rsidTr="00F6715C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25D6" w:rsidRPr="006C5837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印刷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3C05D5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525D6" w:rsidRPr="003C05D5" w:rsidRDefault="002525D6" w:rsidP="00F6715C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講義</w:t>
            </w:r>
            <w:r>
              <w:rPr>
                <w:rFonts w:ascii="標楷體" w:eastAsia="標楷體" w:hAnsi="標楷體" w:hint="eastAsia"/>
                <w:sz w:val="20"/>
              </w:rPr>
              <w:t>及結案報告印刷(含裝訂)</w:t>
            </w:r>
          </w:p>
        </w:tc>
      </w:tr>
      <w:tr w:rsidR="002525D6" w:rsidRPr="00DB55A6" w:rsidTr="00F6715C">
        <w:tc>
          <w:tcPr>
            <w:tcW w:w="534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25D6" w:rsidRPr="006C5837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膳宿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3C05D5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525D6" w:rsidRPr="00F66C9F" w:rsidRDefault="002525D6" w:rsidP="00F6715C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525D6" w:rsidRPr="00DB55A6" w:rsidTr="00F6715C">
        <w:tc>
          <w:tcPr>
            <w:tcW w:w="534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DEDED"/>
          </w:tcPr>
          <w:p w:rsidR="002525D6" w:rsidRPr="00603155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3155">
              <w:rPr>
                <w:rFonts w:ascii="標楷體"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2525D6" w:rsidRPr="00917AB7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,00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EDEDED"/>
            <w:vAlign w:val="center"/>
          </w:tcPr>
          <w:p w:rsidR="002525D6" w:rsidRPr="00355D4C" w:rsidRDefault="002525D6" w:rsidP="00F6715C">
            <w:pPr>
              <w:pStyle w:val="a8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2525D6" w:rsidRPr="00DB55A6" w:rsidTr="00F6715C">
        <w:tc>
          <w:tcPr>
            <w:tcW w:w="534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25D6" w:rsidRPr="00DB55A6" w:rsidRDefault="00F6715C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15C">
              <w:rPr>
                <w:rFonts w:ascii="標楷體" w:eastAsia="標楷體" w:hAnsi="標楷體" w:hint="eastAsia"/>
                <w:sz w:val="20"/>
                <w:szCs w:val="20"/>
              </w:rPr>
              <w:t>學生證照報名費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917AB7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525D6" w:rsidRPr="00DB55A6" w:rsidRDefault="00F6715C" w:rsidP="00F6715C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○○元*○人=○○元</w:t>
            </w:r>
          </w:p>
        </w:tc>
      </w:tr>
      <w:tr w:rsidR="002525D6" w:rsidRPr="00DB55A6" w:rsidTr="00F6715C">
        <w:tc>
          <w:tcPr>
            <w:tcW w:w="534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917AB7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525D6" w:rsidRPr="00DB55A6" w:rsidRDefault="002525D6" w:rsidP="00F6715C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25D6" w:rsidRPr="00DB55A6" w:rsidTr="00F6715C">
        <w:tc>
          <w:tcPr>
            <w:tcW w:w="2943" w:type="dxa"/>
            <w:gridSpan w:val="3"/>
            <w:shd w:val="clear" w:color="auto" w:fill="EDEDED"/>
          </w:tcPr>
          <w:p w:rsidR="002525D6" w:rsidRPr="00603155" w:rsidRDefault="002525D6" w:rsidP="00D20D4A">
            <w:pPr>
              <w:pStyle w:val="a8"/>
              <w:widowControl w:val="0"/>
              <w:jc w:val="center"/>
              <w:rPr>
                <w:rFonts w:ascii="華康楷書體 Std W9" w:eastAsia="華康楷書體 Std W9" w:hAnsi="華康楷書體 Std W9"/>
                <w:sz w:val="32"/>
                <w:szCs w:val="32"/>
              </w:rPr>
            </w:pPr>
            <w:r w:rsidRPr="00603155">
              <w:rPr>
                <w:rFonts w:ascii="標楷體" w:eastAsia="標楷體" w:hAnsi="標楷體" w:hint="eastAsia"/>
                <w:sz w:val="32"/>
                <w:szCs w:val="32"/>
              </w:rPr>
              <w:t>補助款合計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2525D6" w:rsidRPr="00917AB7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,00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EDEDED"/>
            <w:vAlign w:val="center"/>
          </w:tcPr>
          <w:p w:rsidR="002525D6" w:rsidRPr="00355D4C" w:rsidRDefault="002525D6" w:rsidP="00F6715C">
            <w:pPr>
              <w:pStyle w:val="a8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2525D6" w:rsidRPr="00DB55A6" w:rsidTr="00D20D4A">
        <w:trPr>
          <w:trHeight w:val="34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配合款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25D6" w:rsidRPr="006C5837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出席費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917AB7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25D6" w:rsidRPr="00DB55A6" w:rsidTr="00D20D4A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25D6" w:rsidRPr="006C5837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講座鐘點費-外聘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917AB7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25D6" w:rsidRPr="00DB55A6" w:rsidTr="00D20D4A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25D6" w:rsidRPr="006C5837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</w:t>
            </w:r>
            <w:proofErr w:type="gramStart"/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內聘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917AB7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25D6" w:rsidRPr="00DB55A6" w:rsidTr="00D20D4A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25D6" w:rsidRPr="006C5837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全民健康保險補充保費(雇主)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917AB7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25D6" w:rsidRPr="00DB55A6" w:rsidTr="00D20D4A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25D6" w:rsidRPr="006C5837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活動材料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917AB7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25D6" w:rsidRPr="00DB55A6" w:rsidTr="00D20D4A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25D6" w:rsidRPr="006C5837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印刷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917AB7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25D6" w:rsidRPr="00DB55A6" w:rsidTr="00D20D4A">
        <w:tc>
          <w:tcPr>
            <w:tcW w:w="534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25D6" w:rsidRPr="006C5837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膳宿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917AB7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25D6" w:rsidRPr="00603155" w:rsidTr="00D20D4A">
        <w:tc>
          <w:tcPr>
            <w:tcW w:w="534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525D6" w:rsidRPr="00603155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3155">
              <w:rPr>
                <w:rFonts w:ascii="標楷體"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917AB7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auto"/>
          </w:tcPr>
          <w:p w:rsidR="002525D6" w:rsidRPr="00603155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25D6" w:rsidRPr="00DB55A6" w:rsidTr="00D20D4A">
        <w:tc>
          <w:tcPr>
            <w:tcW w:w="534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917AB7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</w:tcPr>
          <w:p w:rsidR="002525D6" w:rsidRPr="00DB55A6" w:rsidRDefault="00F6715C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FF5D1A9" wp14:editId="547923C0">
                      <wp:simplePos x="0" y="0"/>
                      <wp:positionH relativeFrom="column">
                        <wp:posOffset>-2364105</wp:posOffset>
                      </wp:positionH>
                      <wp:positionV relativeFrom="paragraph">
                        <wp:posOffset>-1883410</wp:posOffset>
                      </wp:positionV>
                      <wp:extent cx="5772150" cy="2032000"/>
                      <wp:effectExtent l="19050" t="19050" r="19050" b="25400"/>
                      <wp:wrapNone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72150" cy="2032000"/>
                                <a:chOff x="147865" y="1718789"/>
                                <a:chExt cx="5835580" cy="1467415"/>
                              </a:xfrm>
                            </wpg:grpSpPr>
                            <wps:wsp>
                              <wps:cNvPr id="4" name="圓角矩形 4"/>
                              <wps:cNvSpPr/>
                              <wps:spPr>
                                <a:xfrm>
                                  <a:off x="147865" y="1718789"/>
                                  <a:ext cx="5835580" cy="1467415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5">
                                    <a:shade val="50000"/>
                                  </a:schemeClr>
                                </a:lnRef>
                                <a:fillRef idx="1">
                                  <a:schemeClr val="accent5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525D6" w:rsidRPr="00C20B4F" w:rsidRDefault="002525D6" w:rsidP="002525D6">
                                    <w:pPr>
                                      <w:spacing w:line="3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8"/>
                                        <w:szCs w:val="22"/>
                                      </w:rPr>
                                      <w:t>經費編列原則</w:t>
                                    </w:r>
                                  </w:p>
                                  <w:p w:rsidR="002525D6" w:rsidRDefault="002525D6" w:rsidP="002525D6">
                                    <w:pPr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講座鐘點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費</w:t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外</w:t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聘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每小時</w:t>
                                    </w:r>
                                    <w:r w:rsidRPr="008B5C9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99CC"/>
                                        <w:sz w:val="22"/>
                                        <w:szCs w:val="22"/>
                                        <w:u w:val="wave"/>
                                      </w:rPr>
                                      <w:t>上限</w:t>
                                    </w:r>
                                    <w:r w:rsidRPr="00036797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2,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0</w:t>
                                    </w:r>
                                    <w:r w:rsidRPr="00036797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00</w:t>
                                    </w:r>
                                    <w:r w:rsidRPr="00036797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元</w:t>
                                    </w:r>
                                  </w:p>
                                  <w:p w:rsidR="002525D6" w:rsidRPr="00C20B4F" w:rsidRDefault="002525D6" w:rsidP="002525D6">
                                    <w:pPr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講座鐘點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費</w:t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-</w:t>
                                    </w:r>
                                    <w:proofErr w:type="gramStart"/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內聘</w:t>
                                    </w:r>
                                    <w:proofErr w:type="gramEnd"/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每小時</w:t>
                                    </w:r>
                                    <w:r w:rsidRPr="008B5C9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99CC"/>
                                        <w:sz w:val="22"/>
                                        <w:szCs w:val="22"/>
                                        <w:u w:val="wave"/>
                                      </w:rPr>
                                      <w:t>上限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  <w:r w:rsidRPr="00036797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0</w:t>
                                    </w:r>
                                    <w:r w:rsidRPr="00036797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00</w:t>
                                    </w:r>
                                    <w:r w:rsidRPr="00036797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元</w:t>
                                    </w:r>
                                  </w:p>
                                  <w:p w:rsidR="002525D6" w:rsidRPr="00C20B4F" w:rsidRDefault="002525D6" w:rsidP="002525D6">
                                    <w:pPr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proofErr w:type="gramStart"/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補出保費</w:t>
                                    </w:r>
                                    <w:proofErr w:type="gramEnd"/>
                                    <w:r w:rsidRPr="00C20B4F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2.11%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r w:rsidRPr="00491402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出席費</w:t>
                                    </w:r>
                                    <w:r w:rsidRPr="00491402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、講座鐘點費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(外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、</w:t>
                                    </w:r>
                                    <w:proofErr w:type="gramStart"/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內聘</w:t>
                                    </w:r>
                                    <w:proofErr w:type="gramEnd"/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總金額</w:t>
                                    </w:r>
                                    <w:proofErr w:type="gramStart"/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都要乘</w:t>
                                    </w:r>
                                    <w:proofErr w:type="gramEnd"/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.11%(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請四捨五入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</w:p>
                                  <w:p w:rsidR="002525D6" w:rsidRPr="00C20B4F" w:rsidRDefault="002525D6" w:rsidP="002525D6">
                                    <w:pPr>
                                      <w:pStyle w:val="a8"/>
                                      <w:widowControl w:val="0"/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活動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材料費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proofErr w:type="gramStart"/>
                                    <w:r w:rsidRPr="00C20B4F">
                                      <w:rPr>
                                        <w:rFonts w:ascii="華康中特圓體(P)" w:eastAsia="華康中特圓體(P)" w:hAnsi="Calibri" w:cs="Calibri" w:hint="eastAsia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Ｘ</w:t>
                                    </w:r>
                                    <w:proofErr w:type="gramEnd"/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不可編列碳粉、任何顏色的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A4紙、防疫用品、隨身碟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、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書</w:t>
                                    </w:r>
                                  </w:p>
                                  <w:p w:rsidR="002525D6" w:rsidRPr="00C20B4F" w:rsidRDefault="002525D6" w:rsidP="002525D6">
                                    <w:pPr>
                                      <w:spacing w:line="340" w:lineRule="exact"/>
                                      <w:ind w:firstLineChars="100" w:firstLine="220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核銷時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請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附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物品照片，若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購買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單據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總價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超過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萬元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以上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，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加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附2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家估價單)</w:t>
                                    </w:r>
                                  </w:p>
                                  <w:p w:rsidR="002525D6" w:rsidRDefault="002525D6" w:rsidP="002525D6">
                                    <w:pPr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印刷費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(核銷時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請</w:t>
                                    </w:r>
                                    <w:proofErr w:type="gramStart"/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附</w:t>
                                    </w:r>
                                    <w:proofErr w:type="gramEnd"/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：樣張)</w:t>
                                    </w:r>
                                  </w:p>
                                  <w:p w:rsidR="00F6715C" w:rsidRPr="00C20B4F" w:rsidRDefault="00F6715C" w:rsidP="002525D6">
                                    <w:pPr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r w:rsidRPr="00F6715C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學生證照報名費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r w:rsidR="0088359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金額不限，核銷時</w:t>
                                    </w:r>
                                    <w:r w:rsidR="00BE17BB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受</w:t>
                                    </w:r>
                                    <w:r w:rsidR="0088359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補助學生需附</w:t>
                                    </w:r>
                                    <w:r w:rsidR="0088359E" w:rsidRPr="0088359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【附件】證</w:t>
                                    </w:r>
                                    <w:bookmarkStart w:id="0" w:name="_GoBack"/>
                                    <w:bookmarkEnd w:id="0"/>
                                    <w:r w:rsidR="0088359E" w:rsidRPr="0088359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照報名費補助申請</w:t>
                                    </w:r>
                                    <w:r w:rsidRPr="00F6715C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66113" y="1775038"/>
                                  <a:ext cx="2197101" cy="453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25D6" w:rsidRPr="00F66C9F" w:rsidRDefault="002525D6" w:rsidP="002525D6">
                                    <w:pPr>
                                      <w:jc w:val="both"/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※列印時請記得刪除此說明</w:t>
                                    </w:r>
                                    <w:r w:rsidRPr="00F66C9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框</w:t>
                                    </w:r>
                                  </w:p>
                                  <w:p w:rsidR="002525D6" w:rsidRPr="00F66C9F" w:rsidRDefault="002525D6" w:rsidP="002525D6">
                                    <w:pPr>
                                      <w:rPr>
                                        <w:color w:val="C00000"/>
                                        <w:sz w:val="22"/>
                                      </w:rPr>
                                    </w:pPr>
                                    <w:r w:rsidRPr="00F66C9F"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※</w:t>
                                    </w:r>
                                    <w:r w:rsidRPr="00F66C9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未編列項目</w:t>
                                    </w:r>
                                    <w:r w:rsidRPr="00F66C9F"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請將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範例</w:t>
                                    </w:r>
                                    <w:r w:rsidRPr="00F66C9F"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說明</w:t>
                                    </w:r>
                                    <w:r w:rsidRPr="00F66C9F"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  <w:u w:val="double"/>
                                      </w:rPr>
                                      <w:t>刪除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F5D1A9" id="群組 2" o:spid="_x0000_s1026" style="position:absolute;left:0;text-align:left;margin-left:-186.15pt;margin-top:-148.3pt;width:454.5pt;height:160pt;z-index:251659264;mso-width-relative:margin;mso-height-relative:margin" coordorigin="1478,17187" coordsize="58355,14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">
                      <v:roundrect id="圓角矩形 4" o:spid="_x0000_s1027" style="position:absolute;left:1478;top:17187;width:58356;height:146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" fillcolor="#4472c4 [3208]" strokecolor="#1f3763 [1608]" strokeweight="2.25pt">
                        <v:stroke joinstyle="miter"/>
                        <v:textbox>
                          <w:txbxContent>
                            <w:p w:rsidR="002525D6" w:rsidRPr="00C20B4F" w:rsidRDefault="002525D6" w:rsidP="002525D6">
                              <w:pPr>
                                <w:spacing w:line="3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2"/>
                                </w:rPr>
                                <w:t>經費編列原則</w:t>
                              </w:r>
                            </w:p>
                            <w:p w:rsidR="002525D6" w:rsidRDefault="002525D6" w:rsidP="002525D6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講座鐘點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費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-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外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聘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每小時</w:t>
                              </w:r>
                              <w:r w:rsidRPr="008B5C9A">
                                <w:rPr>
                                  <w:rFonts w:ascii="標楷體" w:eastAsia="標楷體" w:hAnsi="標楷體" w:hint="eastAsia"/>
                                  <w:b/>
                                  <w:color w:val="FF99CC"/>
                                  <w:sz w:val="22"/>
                                  <w:szCs w:val="22"/>
                                  <w:u w:val="wave"/>
                                </w:rPr>
                                <w:t>上限</w:t>
                              </w:r>
                              <w:r w:rsidRPr="00036797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2,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0</w:t>
                              </w:r>
                              <w:r w:rsidRPr="00036797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00</w:t>
                              </w:r>
                              <w:r w:rsidRPr="00036797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元</w:t>
                              </w:r>
                            </w:p>
                            <w:p w:rsidR="002525D6" w:rsidRPr="00C20B4F" w:rsidRDefault="002525D6" w:rsidP="002525D6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講座鐘點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費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-</w:t>
                              </w:r>
                              <w:proofErr w:type="gramStart"/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內聘</w:t>
                              </w:r>
                              <w:proofErr w:type="gramEnd"/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每小時</w:t>
                              </w:r>
                              <w:r w:rsidRPr="008B5C9A">
                                <w:rPr>
                                  <w:rFonts w:ascii="標楷體" w:eastAsia="標楷體" w:hAnsi="標楷體" w:hint="eastAsia"/>
                                  <w:b/>
                                  <w:color w:val="FF99CC"/>
                                  <w:sz w:val="22"/>
                                  <w:szCs w:val="22"/>
                                  <w:u w:val="wave"/>
                                </w:rPr>
                                <w:t>上限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036797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,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0</w:t>
                              </w:r>
                              <w:r w:rsidRPr="00036797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00</w:t>
                              </w:r>
                              <w:r w:rsidRPr="00036797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元</w:t>
                              </w:r>
                            </w:p>
                            <w:p w:rsidR="002525D6" w:rsidRPr="00C20B4F" w:rsidRDefault="002525D6" w:rsidP="002525D6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proofErr w:type="gramStart"/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補出保費</w:t>
                              </w:r>
                              <w:proofErr w:type="gramEnd"/>
                              <w:r w:rsidRPr="00C20B4F"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2.11%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r w:rsidRPr="00491402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出席費</w:t>
                              </w:r>
                              <w:r w:rsidRPr="00491402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、講座鐘點費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(外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、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內聘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總金額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都要乘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.11%(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請四捨五入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:rsidR="002525D6" w:rsidRPr="00C20B4F" w:rsidRDefault="002525D6" w:rsidP="002525D6">
                              <w:pPr>
                                <w:pStyle w:val="a8"/>
                                <w:widowControl w:val="0"/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r w:rsidRPr="00C20B4F"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活動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材料費</w:t>
                              </w:r>
                              <w:r w:rsidRPr="00C20B4F"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proofErr w:type="gramStart"/>
                              <w:r w:rsidRPr="00C20B4F">
                                <w:rPr>
                                  <w:rFonts w:ascii="華康中特圓體(P)" w:eastAsia="華康中特圓體(P)" w:hAnsi="Calibri" w:cs="Calibri" w:hint="eastAs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Ｘ</w:t>
                              </w:r>
                              <w:proofErr w:type="gramEnd"/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不可編列碳粉、任何顏色的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A4紙、防疫用品、隨身碟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書</w:t>
                              </w:r>
                            </w:p>
                            <w:p w:rsidR="002525D6" w:rsidRPr="00C20B4F" w:rsidRDefault="002525D6" w:rsidP="002525D6">
                              <w:pPr>
                                <w:spacing w:line="340" w:lineRule="exact"/>
                                <w:ind w:firstLineChars="100" w:firstLine="220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核銷時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請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附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物品照片，若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購買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單據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總價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超過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萬元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以上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，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加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附2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家估價單)</w:t>
                              </w:r>
                            </w:p>
                            <w:p w:rsidR="002525D6" w:rsidRDefault="002525D6" w:rsidP="002525D6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印刷費</w:t>
                              </w:r>
                              <w:r w:rsidRPr="00C20B4F"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(核銷時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請</w:t>
                              </w:r>
                              <w:proofErr w:type="gramStart"/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附</w:t>
                              </w:r>
                              <w:proofErr w:type="gramEnd"/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：樣張)</w:t>
                              </w:r>
                            </w:p>
                            <w:p w:rsidR="00F6715C" w:rsidRPr="00C20B4F" w:rsidRDefault="00F6715C" w:rsidP="002525D6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r w:rsidRPr="00F6715C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學生證照報名費</w:t>
                              </w:r>
                              <w:r w:rsidRPr="00C20B4F"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r w:rsidR="0088359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金額不限，核銷時</w:t>
                              </w:r>
                              <w:r w:rsidR="00BE17BB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受</w:t>
                              </w:r>
                              <w:r w:rsidR="0088359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補助學生需附</w:t>
                              </w:r>
                              <w:r w:rsidR="0088359E" w:rsidRPr="0088359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【附件】證</w:t>
                              </w:r>
                              <w:bookmarkStart w:id="1" w:name="_GoBack"/>
                              <w:bookmarkEnd w:id="1"/>
                              <w:r w:rsidR="0088359E" w:rsidRPr="0088359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照報名費補助申請</w:t>
                              </w:r>
                              <w:r w:rsidRPr="00F6715C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</w:txbxContent>
                        </v:textbox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36661;top:17750;width:2197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" filled="f" stroked="f" strokeweight="2.25pt">
                        <v:textbox>
                          <w:txbxContent>
                            <w:p w:rsidR="002525D6" w:rsidRPr="00F66C9F" w:rsidRDefault="002525D6" w:rsidP="002525D6">
                              <w:pPr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※列印時請記得刪除此說明</w:t>
                              </w:r>
                              <w:r w:rsidRPr="00F66C9F"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框</w:t>
                              </w:r>
                            </w:p>
                            <w:p w:rsidR="002525D6" w:rsidRPr="00F66C9F" w:rsidRDefault="002525D6" w:rsidP="002525D6">
                              <w:pPr>
                                <w:rPr>
                                  <w:color w:val="C00000"/>
                                  <w:sz w:val="22"/>
                                </w:rPr>
                              </w:pPr>
                              <w:r w:rsidRPr="00F66C9F"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※</w:t>
                              </w:r>
                              <w:r w:rsidRPr="00F66C9F"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未編列項目</w:t>
                              </w:r>
                              <w:r w:rsidRPr="00F66C9F"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請將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範例</w:t>
                              </w:r>
                              <w:r w:rsidRPr="00F66C9F"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說明</w:t>
                              </w:r>
                              <w:r w:rsidRPr="00F66C9F"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  <w:u w:val="double"/>
                                </w:rPr>
                                <w:t>刪除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525D6" w:rsidRPr="00DB55A6" w:rsidTr="00D20D4A">
        <w:tc>
          <w:tcPr>
            <w:tcW w:w="534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917AB7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</w:tcPr>
          <w:p w:rsidR="002525D6" w:rsidRPr="00DB55A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25D6" w:rsidRPr="00DB55A6" w:rsidTr="00D20D4A">
        <w:tc>
          <w:tcPr>
            <w:tcW w:w="2943" w:type="dxa"/>
            <w:gridSpan w:val="3"/>
            <w:shd w:val="clear" w:color="auto" w:fill="auto"/>
          </w:tcPr>
          <w:p w:rsidR="002525D6" w:rsidRPr="00846883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配合</w:t>
            </w:r>
            <w:r w:rsidRPr="00D83E11">
              <w:rPr>
                <w:rFonts w:ascii="標楷體" w:eastAsia="標楷體" w:hAnsi="標楷體" w:hint="eastAsia"/>
                <w:sz w:val="32"/>
                <w:szCs w:val="32"/>
              </w:rPr>
              <w:t>款合計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5D6" w:rsidRPr="00917AB7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auto"/>
          </w:tcPr>
          <w:p w:rsidR="002525D6" w:rsidRPr="00355D4C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2525D6" w:rsidRPr="00DB55A6" w:rsidTr="00D20D4A">
        <w:tc>
          <w:tcPr>
            <w:tcW w:w="2943" w:type="dxa"/>
            <w:gridSpan w:val="3"/>
            <w:shd w:val="clear" w:color="auto" w:fill="EDEDED"/>
          </w:tcPr>
          <w:p w:rsidR="002525D6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3E11">
              <w:rPr>
                <w:rFonts w:ascii="標楷體" w:eastAsia="標楷體" w:hAnsi="標楷體" w:hint="eastAsia"/>
                <w:sz w:val="32"/>
                <w:szCs w:val="32"/>
              </w:rPr>
              <w:t>總計</w:t>
            </w:r>
          </w:p>
          <w:p w:rsidR="002525D6" w:rsidRPr="00D83E11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342C1">
              <w:rPr>
                <w:rFonts w:ascii="標楷體" w:eastAsia="標楷體" w:hAnsi="標楷體"/>
                <w:sz w:val="22"/>
                <w:szCs w:val="32"/>
              </w:rPr>
              <w:t>(補助款+配合款)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2525D6" w:rsidRPr="00917AB7" w:rsidRDefault="002525D6" w:rsidP="00D20D4A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,00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EDEDED"/>
            <w:vAlign w:val="center"/>
          </w:tcPr>
          <w:p w:rsidR="002525D6" w:rsidRPr="00355D4C" w:rsidRDefault="002525D6" w:rsidP="00D20D4A">
            <w:pPr>
              <w:pStyle w:val="a8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</w:tbl>
    <w:p w:rsidR="002525D6" w:rsidRDefault="002525D6" w:rsidP="002525D6">
      <w:pPr>
        <w:pStyle w:val="a8"/>
        <w:jc w:val="center"/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sz w:val="40"/>
          <w:szCs w:val="40"/>
          <w:u w:val="single"/>
          <w:shd w:val="pct15" w:color="auto" w:fill="FFFFFF"/>
        </w:rPr>
        <w:t xml:space="preserve"> </w:t>
      </w:r>
      <w:r w:rsidRPr="009025A9">
        <w:rPr>
          <w:rFonts w:ascii="標楷體" w:eastAsia="標楷體" w:hAnsi="標楷體" w:cs="Segoe UI Emoji" w:hint="eastAsia"/>
          <w:sz w:val="40"/>
          <w:szCs w:val="40"/>
          <w:u w:val="single"/>
          <w:shd w:val="pct15" w:color="auto" w:fill="FFFFFF"/>
        </w:rPr>
        <w:t>○○○</w:t>
      </w:r>
      <w:r>
        <w:rPr>
          <w:rFonts w:ascii="標楷體" w:eastAsia="標楷體" w:hAnsi="標楷體" w:hint="eastAsia"/>
          <w:sz w:val="40"/>
          <w:szCs w:val="40"/>
          <w:u w:val="single"/>
          <w:shd w:val="pct15" w:color="auto" w:fill="FFFFFF"/>
        </w:rPr>
        <w:t xml:space="preserve"> </w:t>
      </w:r>
      <w:r w:rsidRPr="00745314"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  <w:t>年</w:t>
      </w: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高教深耕</w:t>
      </w:r>
      <w:r w:rsidRPr="00745314"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  <w:t>計畫</w:t>
      </w: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【</w:t>
      </w:r>
      <w:r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活動預算</w:t>
      </w:r>
      <w:r w:rsidRPr="00A41253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規劃表</w:t>
      </w: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】</w:t>
      </w:r>
    </w:p>
    <w:p w:rsidR="002525D6" w:rsidRDefault="002525D6" w:rsidP="002525D6">
      <w:pPr>
        <w:pStyle w:val="a8"/>
        <w:jc w:val="center"/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</w:pPr>
    </w:p>
    <w:p w:rsidR="002525D6" w:rsidRPr="003C05D5" w:rsidRDefault="002525D6" w:rsidP="002525D6">
      <w:pPr>
        <w:pStyle w:val="a8"/>
      </w:pPr>
      <w:r>
        <w:rPr>
          <w:rFonts w:ascii="標楷體" w:eastAsia="標楷體" w:hAnsi="標楷體" w:hint="eastAsia"/>
          <w:sz w:val="36"/>
          <w:szCs w:val="36"/>
          <w:shd w:val="pct15" w:color="auto" w:fill="FFFFFF"/>
        </w:rPr>
        <w:t>製表</w:t>
      </w:r>
      <w:r w:rsidRPr="00DB55A6">
        <w:rPr>
          <w:rFonts w:ascii="標楷體" w:eastAsia="標楷體" w:hAnsi="標楷體" w:hint="eastAsia"/>
          <w:sz w:val="36"/>
          <w:szCs w:val="36"/>
          <w:shd w:val="pct15" w:color="auto" w:fill="FFFFFF"/>
        </w:rPr>
        <w:t>人</w:t>
      </w:r>
      <w:r>
        <w:rPr>
          <w:rFonts w:ascii="標楷體" w:eastAsia="標楷體" w:hAnsi="標楷體" w:hint="eastAsia"/>
          <w:sz w:val="36"/>
          <w:szCs w:val="36"/>
          <w:shd w:val="pct15" w:color="auto" w:fill="FFFFFF"/>
        </w:rPr>
        <w:t>簽章</w:t>
      </w:r>
      <w:r w:rsidRPr="00DB55A6">
        <w:rPr>
          <w:rFonts w:ascii="標楷體" w:eastAsia="標楷體" w:hAnsi="標楷體"/>
          <w:sz w:val="36"/>
          <w:szCs w:val="36"/>
          <w:shd w:val="pct15" w:color="auto" w:fill="FFFFFF"/>
        </w:rPr>
        <w:t>：</w:t>
      </w:r>
    </w:p>
    <w:p w:rsidR="00CC6F80" w:rsidRPr="002525D6" w:rsidRDefault="00CC6F80" w:rsidP="002525D6"/>
    <w:sectPr w:rsidR="00CC6F80" w:rsidRPr="002525D6" w:rsidSect="00BC492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134" w:bottom="1701" w:left="1134" w:header="539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13" w:rsidRDefault="00654C13">
      <w:r>
        <w:separator/>
      </w:r>
    </w:p>
  </w:endnote>
  <w:endnote w:type="continuationSeparator" w:id="0">
    <w:p w:rsidR="00654C13" w:rsidRDefault="0065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華康楷書體 Std W9">
    <w:altName w:val="Malgun Gothic Semilight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6A" w:rsidRPr="008D3B2B" w:rsidRDefault="003C05D5" w:rsidP="00304573">
    <w:pPr>
      <w:pStyle w:val="a5"/>
      <w:jc w:val="right"/>
      <w:rPr>
        <w:rFonts w:ascii="Times New Roman" w:eastAsia="標楷體" w:hAnsi="Times New Roman" w:cs="Times New Roman"/>
      </w:rPr>
    </w:pPr>
    <w:r w:rsidRPr="008D3B2B">
      <w:rPr>
        <w:rStyle w:val="a7"/>
        <w:rFonts w:ascii="Times New Roman" w:eastAsia="標楷體" w:hAnsi="標楷體" w:cs="Times New Roman"/>
      </w:rPr>
      <w:t>第</w:t>
    </w:r>
    <w:r w:rsidRPr="008D3B2B">
      <w:rPr>
        <w:rStyle w:val="a7"/>
        <w:rFonts w:ascii="Times New Roman" w:eastAsia="標楷體" w:hAnsi="Times New Roman" w:cs="Times New Roman"/>
      </w:rPr>
      <w:fldChar w:fldCharType="begin"/>
    </w:r>
    <w:r w:rsidRPr="008D3B2B">
      <w:rPr>
        <w:rStyle w:val="a7"/>
        <w:rFonts w:ascii="Times New Roman" w:eastAsia="標楷體" w:hAnsi="Times New Roman" w:cs="Times New Roman"/>
      </w:rPr>
      <w:instrText xml:space="preserve"> PAGE </w:instrText>
    </w:r>
    <w:r w:rsidRPr="008D3B2B">
      <w:rPr>
        <w:rStyle w:val="a7"/>
        <w:rFonts w:ascii="Times New Roman" w:eastAsia="標楷體" w:hAnsi="Times New Roman" w:cs="Times New Roman"/>
      </w:rPr>
      <w:fldChar w:fldCharType="separate"/>
    </w:r>
    <w:r w:rsidR="00BE17BB">
      <w:rPr>
        <w:rStyle w:val="a7"/>
        <w:rFonts w:ascii="Times New Roman" w:eastAsia="標楷體" w:hAnsi="Times New Roman" w:cs="Times New Roman"/>
        <w:noProof/>
      </w:rPr>
      <w:t>1</w:t>
    </w:r>
    <w:r w:rsidRPr="008D3B2B">
      <w:rPr>
        <w:rStyle w:val="a7"/>
        <w:rFonts w:ascii="Times New Roman" w:eastAsia="標楷體" w:hAnsi="Times New Roman" w:cs="Times New Roman"/>
      </w:rPr>
      <w:fldChar w:fldCharType="end"/>
    </w:r>
    <w:r w:rsidRPr="008D3B2B">
      <w:rPr>
        <w:rStyle w:val="a7"/>
        <w:rFonts w:ascii="Times New Roman" w:eastAsia="標楷體" w:hAnsi="標楷體" w:cs="Times New Roman"/>
      </w:rPr>
      <w:t>頁</w:t>
    </w:r>
    <w:r w:rsidRPr="008D3B2B">
      <w:rPr>
        <w:rStyle w:val="a7"/>
        <w:rFonts w:ascii="Times New Roman" w:eastAsia="標楷體" w:hAnsi="Times New Roman" w:cs="Times New Roman"/>
      </w:rPr>
      <w:t>/</w:t>
    </w:r>
    <w:r w:rsidRPr="008D3B2B">
      <w:rPr>
        <w:rStyle w:val="a7"/>
        <w:rFonts w:ascii="Times New Roman" w:eastAsia="標楷體" w:hAnsi="標楷體" w:cs="Times New Roman"/>
      </w:rPr>
      <w:t>共</w:t>
    </w:r>
    <w:r w:rsidRPr="008D3B2B">
      <w:rPr>
        <w:rStyle w:val="a7"/>
        <w:rFonts w:ascii="Times New Roman" w:eastAsia="標楷體" w:hAnsi="Times New Roman" w:cs="Times New Roman"/>
      </w:rPr>
      <w:fldChar w:fldCharType="begin"/>
    </w:r>
    <w:r w:rsidRPr="008D3B2B">
      <w:rPr>
        <w:rStyle w:val="a7"/>
        <w:rFonts w:ascii="Times New Roman" w:eastAsia="標楷體" w:hAnsi="Times New Roman" w:cs="Times New Roman"/>
      </w:rPr>
      <w:instrText xml:space="preserve"> NUMPAGES </w:instrText>
    </w:r>
    <w:r w:rsidRPr="008D3B2B">
      <w:rPr>
        <w:rStyle w:val="a7"/>
        <w:rFonts w:ascii="Times New Roman" w:eastAsia="標楷體" w:hAnsi="Times New Roman" w:cs="Times New Roman"/>
      </w:rPr>
      <w:fldChar w:fldCharType="separate"/>
    </w:r>
    <w:r w:rsidR="00BE17BB">
      <w:rPr>
        <w:rStyle w:val="a7"/>
        <w:rFonts w:ascii="Times New Roman" w:eastAsia="標楷體" w:hAnsi="Times New Roman" w:cs="Times New Roman"/>
        <w:noProof/>
      </w:rPr>
      <w:t>1</w:t>
    </w:r>
    <w:r w:rsidRPr="008D3B2B">
      <w:rPr>
        <w:rStyle w:val="a7"/>
        <w:rFonts w:ascii="Times New Roman" w:eastAsia="標楷體" w:hAnsi="Times New Roman" w:cs="Times New Roman"/>
      </w:rPr>
      <w:fldChar w:fldCharType="end"/>
    </w:r>
    <w:r w:rsidRPr="008D3B2B">
      <w:rPr>
        <w:rStyle w:val="a7"/>
        <w:rFonts w:ascii="Times New Roman" w:eastAsia="標楷體" w:hAnsi="標楷體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13" w:rsidRDefault="00654C13">
      <w:r>
        <w:separator/>
      </w:r>
    </w:p>
  </w:footnote>
  <w:footnote w:type="continuationSeparator" w:id="0">
    <w:p w:rsidR="00654C13" w:rsidRDefault="0065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654C1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5" o:spid="_x0000_s2050" type="#_x0000_t75" style="position:absolute;margin-left:0;margin-top:0;width:481.8pt;height:133.45pt;z-index:-251656192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6A" w:rsidRDefault="0031581B" w:rsidP="00283829">
    <w:pPr>
      <w:pStyle w:val="a3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EEBAE72" wp14:editId="72901D88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48000" cy="288000"/>
              <wp:effectExtent l="0" t="0" r="19050" b="17145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00" cy="28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581B" w:rsidRPr="00A4375E" w:rsidRDefault="0031581B" w:rsidP="0031581B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A4375E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附件</w:t>
                          </w: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BAE7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9" type="#_x0000_t202" style="position:absolute;left:0;text-align:left;margin-left:0;margin-top:3.55pt;width:51pt;height:2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" strokecolor="black [3213]">
              <v:textbox>
                <w:txbxContent>
                  <w:p w:rsidR="0031581B" w:rsidRPr="00A4375E" w:rsidRDefault="0031581B" w:rsidP="0031581B">
                    <w:pPr>
                      <w:jc w:val="center"/>
                      <w:rPr>
                        <w:rFonts w:ascii="標楷體" w:eastAsia="標楷體" w:hAnsi="標楷體"/>
                        <w:sz w:val="22"/>
                      </w:rPr>
                    </w:pPr>
                    <w:r w:rsidRPr="00A4375E">
                      <w:rPr>
                        <w:rFonts w:ascii="標楷體" w:eastAsia="標楷體" w:hAnsi="標楷體" w:hint="eastAsia"/>
                        <w:sz w:val="22"/>
                      </w:rPr>
                      <w:t>附件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54C1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6" o:spid="_x0000_s2051" type="#_x0000_t75" style="position:absolute;left:0;text-align:left;margin-left:0;margin-top:0;width:481.8pt;height:133.45pt;z-index:-251655168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  <w:r w:rsidR="003C05D5" w:rsidRPr="006F17FA">
      <w:rPr>
        <w:rFonts w:hint="eastAsia"/>
        <w:noProof/>
      </w:rPr>
      <w:drawing>
        <wp:inline distT="0" distB="0" distL="0" distR="0" wp14:anchorId="24CC3969" wp14:editId="49C32D3D">
          <wp:extent cx="1543050" cy="3810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25D6" w:rsidRDefault="002525D6" w:rsidP="002525D6">
    <w:pPr>
      <w:pStyle w:val="a3"/>
      <w:jc w:val="right"/>
    </w:pP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(114</w:t>
    </w:r>
    <w:r w:rsidR="00934EB8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0221</w:t>
    </w: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版)</w:t>
    </w:r>
  </w:p>
  <w:p w:rsidR="00D31FA2" w:rsidRDefault="00D31FA2" w:rsidP="002525D6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654C1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4" o:spid="_x0000_s2049" type="#_x0000_t75" style="position:absolute;margin-left:0;margin-top:0;width:481.8pt;height:133.45pt;z-index:-251657216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638C7"/>
    <w:multiLevelType w:val="hybridMultilevel"/>
    <w:tmpl w:val="E7648376"/>
    <w:lvl w:ilvl="0" w:tplc="B8D8AF42">
      <w:start w:val="112"/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D5"/>
    <w:rsid w:val="001A0CEB"/>
    <w:rsid w:val="002525D6"/>
    <w:rsid w:val="002B1D53"/>
    <w:rsid w:val="0031581B"/>
    <w:rsid w:val="0035149A"/>
    <w:rsid w:val="003C05D5"/>
    <w:rsid w:val="00567014"/>
    <w:rsid w:val="005F3472"/>
    <w:rsid w:val="00654C13"/>
    <w:rsid w:val="00721511"/>
    <w:rsid w:val="007D33C9"/>
    <w:rsid w:val="007E2237"/>
    <w:rsid w:val="00802450"/>
    <w:rsid w:val="0088359E"/>
    <w:rsid w:val="00934EB8"/>
    <w:rsid w:val="00A3621F"/>
    <w:rsid w:val="00BE17BB"/>
    <w:rsid w:val="00BF77F5"/>
    <w:rsid w:val="00CC6F80"/>
    <w:rsid w:val="00D31FA2"/>
    <w:rsid w:val="00D97287"/>
    <w:rsid w:val="00E770D6"/>
    <w:rsid w:val="00E96D7A"/>
    <w:rsid w:val="00F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5691DB"/>
  <w15:chartTrackingRefBased/>
  <w15:docId w15:val="{DD611521-CD63-4342-9612-623633B1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5D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C05D5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rsid w:val="003C0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C05D5"/>
    <w:rPr>
      <w:rFonts w:ascii="新細明體" w:eastAsia="新細明體" w:hAnsi="新細明體" w:cs="新細明體"/>
      <w:kern w:val="0"/>
      <w:sz w:val="20"/>
      <w:szCs w:val="20"/>
    </w:rPr>
  </w:style>
  <w:style w:type="character" w:styleId="a7">
    <w:name w:val="page number"/>
    <w:basedOn w:val="a0"/>
    <w:rsid w:val="003C05D5"/>
  </w:style>
  <w:style w:type="paragraph" w:styleId="a8">
    <w:name w:val="No Spacing"/>
    <w:uiPriority w:val="1"/>
    <w:qFormat/>
    <w:rsid w:val="003C05D5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2025-01-07T01:43:00Z</dcterms:created>
  <dcterms:modified xsi:type="dcterms:W3CDTF">2025-02-21T08:12:00Z</dcterms:modified>
</cp:coreProperties>
</file>